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C326" w14:textId="77777777" w:rsidR="00380DDF" w:rsidRDefault="00380DDF" w:rsidP="00380DDF">
      <w:pPr>
        <w:spacing w:line="360" w:lineRule="auto"/>
        <w:rPr>
          <w:b/>
          <w:bCs/>
          <w:color w:val="222222"/>
        </w:rPr>
      </w:pPr>
    </w:p>
    <w:p w14:paraId="63ED624B" w14:textId="0346F3DE" w:rsidR="00380DDF" w:rsidRPr="004437FE" w:rsidRDefault="00380DDF" w:rsidP="00380DDF">
      <w:pPr>
        <w:spacing w:line="360" w:lineRule="auto"/>
        <w:rPr>
          <w:b/>
          <w:bCs/>
          <w:color w:val="222222"/>
        </w:rPr>
      </w:pPr>
      <w:r>
        <w:rPr>
          <w:b/>
          <w:bCs/>
          <w:color w:val="222222"/>
        </w:rPr>
        <w:t xml:space="preserve">Pozsgai Anita: Rezliencia – kurzusfeladat, </w:t>
      </w:r>
      <w:r w:rsidRPr="004437FE">
        <w:rPr>
          <w:b/>
          <w:bCs/>
          <w:color w:val="222222"/>
        </w:rPr>
        <w:t>6. lecke</w:t>
      </w:r>
      <w:r>
        <w:rPr>
          <w:b/>
          <w:bCs/>
          <w:color w:val="222222"/>
        </w:rPr>
        <w:t>:</w:t>
      </w:r>
    </w:p>
    <w:p w14:paraId="24E0CF6F" w14:textId="77777777" w:rsidR="00380DDF" w:rsidRPr="004437FE" w:rsidRDefault="00380DDF" w:rsidP="00380DDF">
      <w:pPr>
        <w:spacing w:line="360" w:lineRule="auto"/>
        <w:rPr>
          <w:b/>
          <w:bCs/>
          <w:color w:val="222222"/>
        </w:rPr>
      </w:pPr>
      <w:r w:rsidRPr="004437FE">
        <w:rPr>
          <w:b/>
          <w:bCs/>
          <w:color w:val="222222"/>
        </w:rPr>
        <w:t>Optimizmus – feladat</w:t>
      </w:r>
    </w:p>
    <w:p w14:paraId="5F829649" w14:textId="77777777" w:rsidR="00380DDF" w:rsidRDefault="00380DDF" w:rsidP="00380DDF">
      <w:pPr>
        <w:spacing w:line="360" w:lineRule="auto"/>
      </w:pPr>
      <w:r>
        <w:t>Írjon le legalább 5 dolgot, amiért a mai napon hálás volt!</w:t>
      </w:r>
    </w:p>
    <w:p w14:paraId="52B1DE75" w14:textId="77777777" w:rsidR="00B04EA6" w:rsidRDefault="00B04EA6"/>
    <w:sectPr w:rsidR="00B04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DF"/>
    <w:rsid w:val="00150741"/>
    <w:rsid w:val="00380DDF"/>
    <w:rsid w:val="00B04EA6"/>
    <w:rsid w:val="00C36676"/>
    <w:rsid w:val="00D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06B9"/>
  <w15:chartTrackingRefBased/>
  <w15:docId w15:val="{F280D727-3B00-4BA4-98DC-163A127C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DF"/>
    <w:rPr>
      <w:kern w:val="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Alma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Ficza János</dc:creator>
  <cp:keywords/>
  <dc:description/>
  <cp:lastModifiedBy>Ficza János</cp:lastModifiedBy>
  <cp:revision>2</cp:revision>
  <dcterms:created xsi:type="dcterms:W3CDTF">2023-07-21T11:32:00Z</dcterms:created>
  <dcterms:modified xsi:type="dcterms:W3CDTF">2023-07-21T11:34:00Z</dcterms:modified>
</cp:coreProperties>
</file>